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526AE6" w:rsidP="005B3E1F">
      <w:pPr>
        <w:jc w:val="center"/>
        <w:rPr>
          <w:b/>
        </w:rPr>
      </w:pPr>
      <w:r>
        <w:rPr>
          <w:b/>
        </w:rPr>
        <w:t>2015</w:t>
      </w:r>
      <w:r w:rsidR="006E04DF">
        <w:rPr>
          <w:b/>
        </w:rPr>
        <w:t xml:space="preserve"> M. RUGSĖJO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526AE6" w:rsidP="00BD3A3A">
            <w:r>
              <w:t>2015</w:t>
            </w:r>
            <w:r w:rsidR="00BD3A3A">
              <w:t>-</w:t>
            </w:r>
            <w:r w:rsidR="006E04DF">
              <w:t>09</w:t>
            </w:r>
            <w:r w:rsidR="00341216">
              <w:t>-</w:t>
            </w:r>
            <w:r w:rsidR="00A945DA">
              <w:t>0</w:t>
            </w:r>
            <w:r>
              <w:t>7</w:t>
            </w:r>
          </w:p>
        </w:tc>
        <w:tc>
          <w:tcPr>
            <w:tcW w:w="2648" w:type="dxa"/>
          </w:tcPr>
          <w:p w:rsidR="00A945DA" w:rsidRDefault="00526AE6">
            <w:r>
              <w:t>Paslauga</w:t>
            </w:r>
            <w:r w:rsidR="00A945DA">
              <w:t xml:space="preserve"> –</w:t>
            </w:r>
            <w:r>
              <w:t xml:space="preserve"> </w:t>
            </w:r>
            <w:r w:rsidR="00A945DA">
              <w:t xml:space="preserve">1 </w:t>
            </w:r>
            <w:proofErr w:type="spellStart"/>
            <w:r w:rsidR="00A945DA">
              <w:t>kompl</w:t>
            </w:r>
            <w:proofErr w:type="spellEnd"/>
            <w:r w:rsidR="00A945DA"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526AE6" w:rsidP="00BD3A3A">
            <w:r>
              <w:t>2015</w:t>
            </w:r>
            <w:r w:rsidR="00E92230">
              <w:t>-</w:t>
            </w:r>
            <w:r>
              <w:t>09-23</w:t>
            </w:r>
            <w:r w:rsidR="00B20945">
              <w:t xml:space="preserve"> </w:t>
            </w:r>
          </w:p>
        </w:tc>
        <w:tc>
          <w:tcPr>
            <w:tcW w:w="2648" w:type="dxa"/>
          </w:tcPr>
          <w:p w:rsidR="00E92230" w:rsidRDefault="00526AE6">
            <w:r>
              <w:t xml:space="preserve">Kanceliarinės </w:t>
            </w:r>
            <w:r w:rsidR="00A945DA">
              <w:t xml:space="preserve"> prekės 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526AE6" w:rsidP="00BD3A3A">
            <w:r>
              <w:t>2015</w:t>
            </w:r>
            <w:r w:rsidR="00E92230">
              <w:t>-</w:t>
            </w:r>
            <w:r w:rsidR="00A945DA">
              <w:t>09-</w:t>
            </w:r>
            <w:r>
              <w:t>23</w:t>
            </w:r>
          </w:p>
        </w:tc>
        <w:tc>
          <w:tcPr>
            <w:tcW w:w="2648" w:type="dxa"/>
          </w:tcPr>
          <w:p w:rsidR="00E92230" w:rsidRDefault="00526AE6">
            <w:r>
              <w:t>Kanceliarinės prekės</w:t>
            </w:r>
            <w:r w:rsidR="00A945DA">
              <w:t xml:space="preserve"> 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2C4355">
            <w:r>
              <w:t>4.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3C6CCB">
              <w:t>09-</w:t>
            </w:r>
            <w:r w:rsidR="00526AE6">
              <w:t>25</w:t>
            </w:r>
          </w:p>
        </w:tc>
        <w:tc>
          <w:tcPr>
            <w:tcW w:w="2648" w:type="dxa"/>
          </w:tcPr>
          <w:p w:rsidR="003C6CCB" w:rsidRDefault="00526AE6">
            <w:r>
              <w:t>Paslauga</w:t>
            </w:r>
            <w:r w:rsidR="003C6CCB">
              <w:t xml:space="preserve"> –</w:t>
            </w:r>
            <w:r>
              <w:t xml:space="preserve"> </w:t>
            </w:r>
            <w:r w:rsidR="003C6CCB">
              <w:t xml:space="preserve">1 </w:t>
            </w:r>
            <w:proofErr w:type="spellStart"/>
            <w:r w:rsidR="003C6CCB">
              <w:t>kompl</w:t>
            </w:r>
            <w:proofErr w:type="spellEnd"/>
            <w:r w:rsidR="003C6CCB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</w:tbl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61"/>
        <w:gridCol w:w="1696"/>
        <w:gridCol w:w="1662"/>
        <w:gridCol w:w="1470"/>
        <w:gridCol w:w="1406"/>
        <w:gridCol w:w="1403"/>
      </w:tblGrid>
      <w:tr w:rsidR="0017291D" w:rsidTr="00680029">
        <w:tc>
          <w:tcPr>
            <w:tcW w:w="556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proofErr w:type="spellStart"/>
            <w:r>
              <w:t>Nr</w:t>
            </w:r>
            <w:proofErr w:type="spellEnd"/>
          </w:p>
        </w:tc>
        <w:tc>
          <w:tcPr>
            <w:tcW w:w="1661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1696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objektas</w:t>
            </w:r>
          </w:p>
        </w:tc>
        <w:tc>
          <w:tcPr>
            <w:tcW w:w="1662" w:type="dxa"/>
          </w:tcPr>
          <w:p w:rsidR="0017291D" w:rsidRDefault="0017291D" w:rsidP="003B78B1">
            <w:r>
              <w:t>Numatoma</w:t>
            </w:r>
          </w:p>
          <w:p w:rsidR="0017291D" w:rsidRDefault="0017291D" w:rsidP="003B78B1">
            <w:r>
              <w:t>pirkimo 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1470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  <w:p w:rsidR="0017291D" w:rsidRDefault="0017291D" w:rsidP="003B78B1"/>
        </w:tc>
        <w:tc>
          <w:tcPr>
            <w:tcW w:w="1406" w:type="dxa"/>
          </w:tcPr>
          <w:p w:rsidR="0017291D" w:rsidRDefault="0017291D" w:rsidP="003B78B1">
            <w:r>
              <w:t>Laimėjusio</w:t>
            </w:r>
          </w:p>
          <w:p w:rsidR="0017291D" w:rsidRDefault="0017291D" w:rsidP="003B78B1">
            <w:r>
              <w:t>dalyvio</w:t>
            </w:r>
          </w:p>
          <w:p w:rsidR="0017291D" w:rsidRDefault="0017291D" w:rsidP="003B78B1">
            <w:r>
              <w:t>pasirinkimo</w:t>
            </w:r>
          </w:p>
          <w:p w:rsidR="0017291D" w:rsidRDefault="0017291D" w:rsidP="003B78B1">
            <w:r>
              <w:t>priežastis</w:t>
            </w:r>
          </w:p>
        </w:tc>
        <w:tc>
          <w:tcPr>
            <w:tcW w:w="1403" w:type="dxa"/>
          </w:tcPr>
          <w:p w:rsidR="0017291D" w:rsidRDefault="0017291D" w:rsidP="003B78B1">
            <w:r>
              <w:t>Kita informacija</w:t>
            </w:r>
          </w:p>
        </w:tc>
      </w:tr>
      <w:tr w:rsidR="0017291D" w:rsidTr="00680029">
        <w:tc>
          <w:tcPr>
            <w:tcW w:w="556" w:type="dxa"/>
          </w:tcPr>
          <w:p w:rsidR="0017291D" w:rsidRDefault="0017291D" w:rsidP="003B78B1">
            <w:r>
              <w:t>1.</w:t>
            </w:r>
          </w:p>
        </w:tc>
        <w:tc>
          <w:tcPr>
            <w:tcW w:w="1661" w:type="dxa"/>
          </w:tcPr>
          <w:p w:rsidR="0017291D" w:rsidRDefault="0017291D" w:rsidP="00BD3A3A">
            <w:r>
              <w:t>2014-</w:t>
            </w:r>
            <w:r w:rsidR="001A6338">
              <w:t>09-0</w:t>
            </w:r>
            <w:r w:rsidR="00526AE6">
              <w:t>8</w:t>
            </w:r>
          </w:p>
        </w:tc>
        <w:tc>
          <w:tcPr>
            <w:tcW w:w="1696" w:type="dxa"/>
          </w:tcPr>
          <w:p w:rsidR="001A6338" w:rsidRDefault="00526AE6" w:rsidP="003B78B1">
            <w:r>
              <w:t xml:space="preserve">Paslauga </w:t>
            </w:r>
            <w:r w:rsidR="001A6338">
              <w:t xml:space="preserve">- 1 </w:t>
            </w:r>
            <w:proofErr w:type="spellStart"/>
            <w:r w:rsidR="001A6338">
              <w:t>kompl</w:t>
            </w:r>
            <w:proofErr w:type="spellEnd"/>
            <w:r w:rsidR="001A6338">
              <w:t>.</w:t>
            </w:r>
          </w:p>
        </w:tc>
        <w:tc>
          <w:tcPr>
            <w:tcW w:w="1662" w:type="dxa"/>
          </w:tcPr>
          <w:p w:rsidR="0017291D" w:rsidRDefault="001A6338" w:rsidP="00ED2F82">
            <w:r>
              <w:t xml:space="preserve">  </w:t>
            </w:r>
            <w:r w:rsidR="00526AE6">
              <w:t xml:space="preserve">  30</w:t>
            </w:r>
            <w:r w:rsidR="00A25D15">
              <w:t>.00</w:t>
            </w:r>
            <w:r w:rsidR="0017291D">
              <w:t xml:space="preserve"> </w:t>
            </w:r>
            <w:r w:rsidR="00341216">
              <w:t xml:space="preserve">    </w:t>
            </w:r>
          </w:p>
        </w:tc>
        <w:tc>
          <w:tcPr>
            <w:tcW w:w="1470" w:type="dxa"/>
          </w:tcPr>
          <w:p w:rsidR="0017291D" w:rsidRDefault="00526AE6" w:rsidP="003B78B1">
            <w:r>
              <w:t xml:space="preserve">Inocentas </w:t>
            </w:r>
            <w:proofErr w:type="spellStart"/>
            <w:r>
              <w:t>Stragis</w:t>
            </w:r>
            <w:proofErr w:type="spellEnd"/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7291D" w:rsidTr="00680029">
        <w:tc>
          <w:tcPr>
            <w:tcW w:w="556" w:type="dxa"/>
          </w:tcPr>
          <w:p w:rsidR="0017291D" w:rsidRDefault="0017291D" w:rsidP="003B78B1">
            <w:r>
              <w:t>2.</w:t>
            </w:r>
          </w:p>
        </w:tc>
        <w:tc>
          <w:tcPr>
            <w:tcW w:w="1661" w:type="dxa"/>
          </w:tcPr>
          <w:p w:rsidR="0017291D" w:rsidRDefault="0017291D" w:rsidP="00BD3A3A">
            <w:r>
              <w:t>2014-</w:t>
            </w:r>
            <w:r w:rsidR="00A25D15">
              <w:t>09-</w:t>
            </w:r>
            <w:r w:rsidR="00526AE6">
              <w:t>24</w:t>
            </w:r>
          </w:p>
        </w:tc>
        <w:tc>
          <w:tcPr>
            <w:tcW w:w="1696" w:type="dxa"/>
          </w:tcPr>
          <w:p w:rsidR="0017291D" w:rsidRDefault="00526AE6" w:rsidP="003B78B1">
            <w:r>
              <w:t>Kanceliarinės</w:t>
            </w:r>
            <w:r w:rsidR="00A25D15">
              <w:t xml:space="preserve"> prekės – 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17291D" w:rsidP="00BD3A3A">
            <w:r>
              <w:t xml:space="preserve"> </w:t>
            </w:r>
            <w:r w:rsidR="00A25D15">
              <w:t xml:space="preserve">    </w:t>
            </w:r>
            <w:r w:rsidR="00526AE6">
              <w:t>196,89</w:t>
            </w:r>
            <w:r>
              <w:t xml:space="preserve">    </w:t>
            </w:r>
          </w:p>
        </w:tc>
        <w:tc>
          <w:tcPr>
            <w:tcW w:w="1470" w:type="dxa"/>
          </w:tcPr>
          <w:p w:rsidR="0017291D" w:rsidRDefault="00526AE6" w:rsidP="003B78B1">
            <w:r>
              <w:t>V.Valužio įmonė „Akimirka“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7291D" w:rsidTr="00680029">
        <w:tc>
          <w:tcPr>
            <w:tcW w:w="556" w:type="dxa"/>
          </w:tcPr>
          <w:p w:rsidR="0017291D" w:rsidRDefault="0017291D" w:rsidP="003B78B1">
            <w:r>
              <w:t>3.</w:t>
            </w:r>
          </w:p>
        </w:tc>
        <w:tc>
          <w:tcPr>
            <w:tcW w:w="1661" w:type="dxa"/>
          </w:tcPr>
          <w:p w:rsidR="0017291D" w:rsidRDefault="00526AE6" w:rsidP="00BD3A3A">
            <w:r>
              <w:t>2015</w:t>
            </w:r>
            <w:r w:rsidR="0017291D">
              <w:t>-</w:t>
            </w:r>
            <w:r w:rsidR="00A25D15">
              <w:t>09-</w:t>
            </w:r>
            <w:r>
              <w:t>24</w:t>
            </w:r>
          </w:p>
        </w:tc>
        <w:tc>
          <w:tcPr>
            <w:tcW w:w="1696" w:type="dxa"/>
          </w:tcPr>
          <w:p w:rsidR="00CF7F9B" w:rsidRDefault="00526AE6" w:rsidP="003B78B1">
            <w:r>
              <w:t xml:space="preserve">Kanceliarinės prekės </w:t>
            </w:r>
            <w:r w:rsidR="00A25D15">
              <w:t xml:space="preserve">– </w:t>
            </w:r>
          </w:p>
          <w:p w:rsidR="0017291D" w:rsidRDefault="00CF7F9B" w:rsidP="003B78B1">
            <w:r>
              <w:t xml:space="preserve">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A25D15" w:rsidP="00BD3A3A">
            <w:r>
              <w:t xml:space="preserve">   </w:t>
            </w:r>
            <w:r w:rsidR="00526AE6">
              <w:t xml:space="preserve">  95,47</w:t>
            </w:r>
          </w:p>
        </w:tc>
        <w:tc>
          <w:tcPr>
            <w:tcW w:w="1470" w:type="dxa"/>
          </w:tcPr>
          <w:p w:rsidR="00A25D15" w:rsidRDefault="00526AE6" w:rsidP="003B78B1">
            <w:r>
              <w:t>V.Valužio įmonė „Akimirka“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7291D" w:rsidTr="00680029">
        <w:tc>
          <w:tcPr>
            <w:tcW w:w="556" w:type="dxa"/>
          </w:tcPr>
          <w:p w:rsidR="0017291D" w:rsidRDefault="0017291D" w:rsidP="003B78B1">
            <w:r>
              <w:t>4.</w:t>
            </w:r>
          </w:p>
        </w:tc>
        <w:tc>
          <w:tcPr>
            <w:tcW w:w="1661" w:type="dxa"/>
          </w:tcPr>
          <w:p w:rsidR="0017291D" w:rsidRDefault="00526AE6" w:rsidP="00BD3A3A">
            <w:r>
              <w:t>2015</w:t>
            </w:r>
            <w:r w:rsidR="0017291D">
              <w:t>-</w:t>
            </w:r>
            <w:r w:rsidR="00A25D15">
              <w:t>09-</w:t>
            </w:r>
            <w:r>
              <w:t>28</w:t>
            </w:r>
          </w:p>
        </w:tc>
        <w:tc>
          <w:tcPr>
            <w:tcW w:w="1696" w:type="dxa"/>
          </w:tcPr>
          <w:p w:rsidR="00A25D15" w:rsidRDefault="00526AE6" w:rsidP="003B78B1">
            <w:r>
              <w:t xml:space="preserve">Paslauga - </w:t>
            </w:r>
            <w:r w:rsidR="00A25D15">
              <w:t xml:space="preserve">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17291D" w:rsidP="00BD3A3A">
            <w:r>
              <w:t xml:space="preserve"> </w:t>
            </w:r>
            <w:r w:rsidR="00680029">
              <w:t xml:space="preserve">    50,00</w:t>
            </w:r>
            <w:r>
              <w:t xml:space="preserve">     </w:t>
            </w:r>
          </w:p>
        </w:tc>
        <w:tc>
          <w:tcPr>
            <w:tcW w:w="1470" w:type="dxa"/>
          </w:tcPr>
          <w:p w:rsidR="0017291D" w:rsidRDefault="00475319" w:rsidP="003B78B1">
            <w:r>
              <w:t>UAB „MIVADA</w:t>
            </w:r>
            <w:r w:rsidR="00680029">
              <w:t>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</w:tbl>
    <w:p w:rsidR="00E02CB9" w:rsidRPr="00C7627D" w:rsidRDefault="00E02CB9" w:rsidP="0017291D"/>
    <w:p w:rsidR="0017291D" w:rsidRDefault="0017291D" w:rsidP="0017291D">
      <w:pPr>
        <w:rPr>
          <w:b/>
        </w:rPr>
      </w:pPr>
      <w:r w:rsidRPr="0033153E">
        <w:rPr>
          <w:b/>
        </w:rPr>
        <w:t>SKELBIMAI</w:t>
      </w:r>
      <w:r w:rsidR="003B78B1">
        <w:rPr>
          <w:b/>
        </w:rPr>
        <w:t xml:space="preserve"> </w:t>
      </w:r>
      <w:r w:rsidRPr="0033153E">
        <w:rPr>
          <w:b/>
        </w:rPr>
        <w:t xml:space="preserve"> APIE SUDARYTĄ PIRKIMO SUTARTĮ</w:t>
      </w:r>
    </w:p>
    <w:p w:rsidR="00475319" w:rsidRPr="0017291D" w:rsidRDefault="00475319" w:rsidP="0017291D">
      <w:pPr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475319">
        <w:tc>
          <w:tcPr>
            <w:tcW w:w="556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r>
              <w:t>Nr.</w:t>
            </w:r>
          </w:p>
        </w:tc>
        <w:tc>
          <w:tcPr>
            <w:tcW w:w="1555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2543" w:type="dxa"/>
          </w:tcPr>
          <w:p w:rsidR="0017291D" w:rsidRDefault="0017291D" w:rsidP="003B78B1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2404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3B78B1">
            <w:r>
              <w:t>Kita informacija</w:t>
            </w:r>
          </w:p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1.</w:t>
            </w:r>
          </w:p>
        </w:tc>
        <w:tc>
          <w:tcPr>
            <w:tcW w:w="1555" w:type="dxa"/>
          </w:tcPr>
          <w:p w:rsidR="0017291D" w:rsidRDefault="00680029" w:rsidP="00BD3A3A">
            <w:r>
              <w:t>2015</w:t>
            </w:r>
            <w:r w:rsidR="0017291D">
              <w:t>-</w:t>
            </w:r>
            <w:r w:rsidR="00D20E49">
              <w:t>0</w:t>
            </w:r>
            <w:r w:rsidR="00E02CB9">
              <w:t>9-02</w:t>
            </w:r>
          </w:p>
        </w:tc>
        <w:tc>
          <w:tcPr>
            <w:tcW w:w="2543" w:type="dxa"/>
          </w:tcPr>
          <w:p w:rsidR="0017291D" w:rsidRDefault="00680029" w:rsidP="003B78B1">
            <w:r>
              <w:t xml:space="preserve">Ugdymo priemonės </w:t>
            </w:r>
            <w:r w:rsidR="00E02CB9">
              <w:t xml:space="preserve">-            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680029">
              <w:t>22,00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680029" w:rsidP="003B78B1">
            <w:r>
              <w:t xml:space="preserve">UAB 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2.</w:t>
            </w:r>
          </w:p>
        </w:tc>
        <w:tc>
          <w:tcPr>
            <w:tcW w:w="1555" w:type="dxa"/>
          </w:tcPr>
          <w:p w:rsidR="0017291D" w:rsidRDefault="00475319" w:rsidP="00BD3A3A">
            <w:r>
              <w:t>2015</w:t>
            </w:r>
            <w:r w:rsidR="0017291D">
              <w:t>-</w:t>
            </w:r>
            <w:r w:rsidR="00D20E49">
              <w:t>0</w:t>
            </w:r>
            <w:r w:rsidR="00E02CB9">
              <w:t>9-</w:t>
            </w:r>
            <w:r>
              <w:t>14</w:t>
            </w:r>
          </w:p>
        </w:tc>
        <w:tc>
          <w:tcPr>
            <w:tcW w:w="2543" w:type="dxa"/>
          </w:tcPr>
          <w:p w:rsidR="0017291D" w:rsidRDefault="00475319" w:rsidP="003B78B1">
            <w:r>
              <w:t xml:space="preserve">Paslauga – </w:t>
            </w:r>
            <w:r w:rsidR="00E02CB9">
              <w:t xml:space="preserve">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E02CB9">
              <w:t xml:space="preserve">  </w:t>
            </w:r>
            <w:r w:rsidR="00475319">
              <w:t>30,00</w:t>
            </w:r>
          </w:p>
        </w:tc>
        <w:tc>
          <w:tcPr>
            <w:tcW w:w="2404" w:type="dxa"/>
          </w:tcPr>
          <w:p w:rsidR="0017291D" w:rsidRDefault="00475319" w:rsidP="003B78B1">
            <w:r>
              <w:t xml:space="preserve">Inocentas Vladislovas </w:t>
            </w:r>
            <w:proofErr w:type="spellStart"/>
            <w:r>
              <w:t>Stragis</w:t>
            </w:r>
            <w:proofErr w:type="spellEnd"/>
            <w:r>
              <w:t xml:space="preserve"> (patentas)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3.</w:t>
            </w:r>
          </w:p>
        </w:tc>
        <w:tc>
          <w:tcPr>
            <w:tcW w:w="1555" w:type="dxa"/>
          </w:tcPr>
          <w:p w:rsidR="0017291D" w:rsidRDefault="00475319" w:rsidP="00BD3A3A">
            <w:r>
              <w:t>2015</w:t>
            </w:r>
            <w:r w:rsidR="0017291D">
              <w:t>-</w:t>
            </w:r>
            <w:r w:rsidR="00341216">
              <w:t>0</w:t>
            </w:r>
            <w:r>
              <w:t>9-2</w:t>
            </w:r>
            <w:r w:rsidR="00E02CB9">
              <w:t>5</w:t>
            </w:r>
          </w:p>
        </w:tc>
        <w:tc>
          <w:tcPr>
            <w:tcW w:w="2543" w:type="dxa"/>
          </w:tcPr>
          <w:p w:rsidR="0017291D" w:rsidRDefault="00475319" w:rsidP="003B78B1">
            <w:r>
              <w:t>Kanceliarinės prekės</w:t>
            </w:r>
            <w:r w:rsidR="00E02CB9">
              <w:t xml:space="preserve"> –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</w:t>
            </w:r>
            <w:r w:rsidR="00475319">
              <w:t>196,89</w:t>
            </w:r>
            <w:r w:rsidR="00341216">
              <w:t xml:space="preserve">     </w:t>
            </w:r>
          </w:p>
        </w:tc>
        <w:tc>
          <w:tcPr>
            <w:tcW w:w="2404" w:type="dxa"/>
          </w:tcPr>
          <w:p w:rsidR="0017291D" w:rsidRDefault="00475319" w:rsidP="0047531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4.</w:t>
            </w:r>
          </w:p>
        </w:tc>
        <w:tc>
          <w:tcPr>
            <w:tcW w:w="1555" w:type="dxa"/>
          </w:tcPr>
          <w:p w:rsidR="0017291D" w:rsidRDefault="00475319" w:rsidP="00BD3A3A">
            <w:r>
              <w:t>2015</w:t>
            </w:r>
            <w:r w:rsidR="0017291D">
              <w:t>-</w:t>
            </w:r>
            <w:r w:rsidR="00ED2F82">
              <w:t>0</w:t>
            </w:r>
            <w:r w:rsidR="00E02CB9">
              <w:t>9-</w:t>
            </w:r>
            <w:r>
              <w:t>25</w:t>
            </w:r>
          </w:p>
        </w:tc>
        <w:tc>
          <w:tcPr>
            <w:tcW w:w="2543" w:type="dxa"/>
          </w:tcPr>
          <w:p w:rsidR="0017291D" w:rsidRDefault="00475319" w:rsidP="003B78B1">
            <w:r>
              <w:t>Kanceliarinės</w:t>
            </w:r>
            <w:r w:rsidR="00E02CB9">
              <w:t xml:space="preserve"> prekės –</w:t>
            </w:r>
          </w:p>
          <w:p w:rsidR="00E02CB9" w:rsidRDefault="00E02CB9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475319">
              <w:t xml:space="preserve">  95,47</w:t>
            </w:r>
          </w:p>
        </w:tc>
        <w:tc>
          <w:tcPr>
            <w:tcW w:w="2404" w:type="dxa"/>
          </w:tcPr>
          <w:p w:rsidR="0017291D" w:rsidRDefault="00475319" w:rsidP="003B78B1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5.</w:t>
            </w:r>
          </w:p>
        </w:tc>
        <w:tc>
          <w:tcPr>
            <w:tcW w:w="1555" w:type="dxa"/>
          </w:tcPr>
          <w:p w:rsidR="0017291D" w:rsidRDefault="00475319" w:rsidP="00BD3A3A">
            <w:r>
              <w:t>2015</w:t>
            </w:r>
            <w:r w:rsidR="0017291D">
              <w:t>-</w:t>
            </w:r>
            <w:r w:rsidR="00ED2F82">
              <w:t>0</w:t>
            </w:r>
            <w:r w:rsidR="00E02CB9">
              <w:t>9-</w:t>
            </w:r>
            <w:r>
              <w:t>30</w:t>
            </w:r>
          </w:p>
        </w:tc>
        <w:tc>
          <w:tcPr>
            <w:tcW w:w="2543" w:type="dxa"/>
          </w:tcPr>
          <w:p w:rsidR="00E02CB9" w:rsidRDefault="00475319" w:rsidP="003B78B1">
            <w:r>
              <w:t>Paslauga</w:t>
            </w:r>
            <w:r w:rsidR="00E02CB9">
              <w:t xml:space="preserve"> –</w:t>
            </w:r>
            <w:r>
              <w:t xml:space="preserve"> </w:t>
            </w:r>
            <w:r w:rsidR="00E02CB9">
              <w:t xml:space="preserve">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475319">
              <w:t xml:space="preserve">  50,00</w:t>
            </w:r>
            <w:r>
              <w:t xml:space="preserve">  </w:t>
            </w:r>
          </w:p>
        </w:tc>
        <w:tc>
          <w:tcPr>
            <w:tcW w:w="2404" w:type="dxa"/>
          </w:tcPr>
          <w:p w:rsidR="0017291D" w:rsidRDefault="00475319" w:rsidP="00475319">
            <w:r>
              <w:t xml:space="preserve">  UAB „MIVADA“</w:t>
            </w:r>
          </w:p>
        </w:tc>
        <w:tc>
          <w:tcPr>
            <w:tcW w:w="1522" w:type="dxa"/>
          </w:tcPr>
          <w:p w:rsidR="0017291D" w:rsidRDefault="0017291D" w:rsidP="003B78B1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85024"/>
    <w:rsid w:val="0017291D"/>
    <w:rsid w:val="00184C6F"/>
    <w:rsid w:val="001A6338"/>
    <w:rsid w:val="001B7962"/>
    <w:rsid w:val="00202D69"/>
    <w:rsid w:val="002605B3"/>
    <w:rsid w:val="002817FF"/>
    <w:rsid w:val="002C4355"/>
    <w:rsid w:val="00341216"/>
    <w:rsid w:val="003A7C45"/>
    <w:rsid w:val="003B6F6F"/>
    <w:rsid w:val="003B78B1"/>
    <w:rsid w:val="003C6CCB"/>
    <w:rsid w:val="00475319"/>
    <w:rsid w:val="004F27D4"/>
    <w:rsid w:val="0050103A"/>
    <w:rsid w:val="00526AE6"/>
    <w:rsid w:val="005A4C82"/>
    <w:rsid w:val="005B3E1F"/>
    <w:rsid w:val="00604F13"/>
    <w:rsid w:val="00650365"/>
    <w:rsid w:val="00680029"/>
    <w:rsid w:val="006E04DF"/>
    <w:rsid w:val="007D5EA8"/>
    <w:rsid w:val="007D7E09"/>
    <w:rsid w:val="0083570C"/>
    <w:rsid w:val="008B3B84"/>
    <w:rsid w:val="008D24CF"/>
    <w:rsid w:val="00933906"/>
    <w:rsid w:val="00971B47"/>
    <w:rsid w:val="00977F07"/>
    <w:rsid w:val="00A25D15"/>
    <w:rsid w:val="00A427B4"/>
    <w:rsid w:val="00A945DA"/>
    <w:rsid w:val="00AA64F2"/>
    <w:rsid w:val="00B20945"/>
    <w:rsid w:val="00B75A42"/>
    <w:rsid w:val="00B77086"/>
    <w:rsid w:val="00BD3A3A"/>
    <w:rsid w:val="00BF7A0E"/>
    <w:rsid w:val="00C032D8"/>
    <w:rsid w:val="00CE1679"/>
    <w:rsid w:val="00CF7F9B"/>
    <w:rsid w:val="00D20E49"/>
    <w:rsid w:val="00D50EBF"/>
    <w:rsid w:val="00D90EA8"/>
    <w:rsid w:val="00DC28DB"/>
    <w:rsid w:val="00DE0DBE"/>
    <w:rsid w:val="00E02CB9"/>
    <w:rsid w:val="00E037D0"/>
    <w:rsid w:val="00E25B53"/>
    <w:rsid w:val="00E81386"/>
    <w:rsid w:val="00E92230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2014-02-03T13:03:00Z</dcterms:created>
  <dcterms:modified xsi:type="dcterms:W3CDTF">2015-10-08T12:43:00Z</dcterms:modified>
</cp:coreProperties>
</file>